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13CDA" w14:textId="45CD5F7A" w:rsidR="00F87B88" w:rsidRDefault="000718F0" w:rsidP="0063328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r w:rsidR="00F87B88">
        <w:rPr>
          <w:rFonts w:ascii="Times New Roman" w:hAnsi="Times New Roman" w:cs="Times New Roman"/>
          <w:b/>
          <w:bCs/>
          <w:sz w:val="24"/>
          <w:szCs w:val="24"/>
        </w:rPr>
        <w:t xml:space="preserve">и содержание опроса </w:t>
      </w:r>
      <w:r w:rsidR="00DE0A9E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r w:rsidR="00F87B88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5E2180">
        <w:rPr>
          <w:rFonts w:ascii="Times New Roman" w:hAnsi="Times New Roman" w:cs="Times New Roman"/>
          <w:b/>
          <w:bCs/>
          <w:sz w:val="24"/>
          <w:szCs w:val="24"/>
        </w:rPr>
        <w:t>ах</w:t>
      </w:r>
    </w:p>
    <w:p w14:paraId="101581B9" w14:textId="33BDAD0F" w:rsidR="00C27A1D" w:rsidRDefault="00C0742D" w:rsidP="0063328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опрос направлен на выявление наиболее авторитетных для </w:t>
      </w:r>
      <w:r w:rsidR="00DE0A9E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>обучающихся педагогов, обладающих высокими профессиональными и личностными качествами.</w:t>
      </w:r>
    </w:p>
    <w:p w14:paraId="3AE88185" w14:textId="4B1D6A06" w:rsidR="000718F0" w:rsidRDefault="000718F0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один раз в год</w:t>
      </w:r>
      <w:r w:rsidR="00C0742D">
        <w:rPr>
          <w:rFonts w:ascii="Times New Roman" w:hAnsi="Times New Roman" w:cs="Times New Roman"/>
          <w:sz w:val="24"/>
          <w:szCs w:val="24"/>
        </w:rPr>
        <w:t xml:space="preserve"> в соответствии с примерным графиком проведения опросов, утвержденным приказом руководителя органа управления образованием.</w:t>
      </w:r>
      <w:r>
        <w:rPr>
          <w:rFonts w:ascii="Times New Roman" w:hAnsi="Times New Roman" w:cs="Times New Roman"/>
          <w:sz w:val="24"/>
          <w:szCs w:val="24"/>
        </w:rPr>
        <w:t xml:space="preserve"> Конкретная дата проведения определяется </w:t>
      </w:r>
      <w:r w:rsidR="00286338" w:rsidRPr="000718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86338">
        <w:rPr>
          <w:rFonts w:ascii="Times New Roman" w:hAnsi="Times New Roman" w:cs="Times New Roman"/>
          <w:sz w:val="24"/>
          <w:szCs w:val="24"/>
        </w:rPr>
        <w:t>э</w:t>
      </w:r>
      <w:r w:rsidR="00286338" w:rsidRPr="000718F0">
        <w:rPr>
          <w:rFonts w:ascii="Times New Roman" w:hAnsi="Times New Roman" w:cs="Times New Roman"/>
          <w:sz w:val="24"/>
          <w:szCs w:val="24"/>
        </w:rPr>
        <w:t xml:space="preserve">кспертной </w:t>
      </w:r>
      <w:r w:rsidRPr="000718F0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718F0">
        <w:rPr>
          <w:rFonts w:ascii="Times New Roman" w:hAnsi="Times New Roman" w:cs="Times New Roman"/>
          <w:sz w:val="24"/>
          <w:szCs w:val="24"/>
        </w:rPr>
        <w:t xml:space="preserve"> по вопросам резерва руководящих кадров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338">
        <w:rPr>
          <w:rFonts w:ascii="Times New Roman" w:hAnsi="Times New Roman" w:cs="Times New Roman"/>
          <w:sz w:val="24"/>
          <w:szCs w:val="24"/>
        </w:rPr>
        <w:t>МЭКРРОО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6338">
        <w:rPr>
          <w:rFonts w:ascii="Times New Roman" w:hAnsi="Times New Roman" w:cs="Times New Roman"/>
          <w:sz w:val="24"/>
          <w:szCs w:val="24"/>
        </w:rPr>
        <w:t xml:space="preserve"> по согласованию с администрацией образовательной организации.</w:t>
      </w:r>
    </w:p>
    <w:p w14:paraId="34EA92CE" w14:textId="484B9836" w:rsidR="000718F0" w:rsidRDefault="00AE240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408">
        <w:rPr>
          <w:rFonts w:ascii="Times New Roman" w:hAnsi="Times New Roman" w:cs="Times New Roman"/>
          <w:sz w:val="24"/>
          <w:szCs w:val="24"/>
        </w:rPr>
        <w:t xml:space="preserve">Анкетный опрос проводится среди </w:t>
      </w:r>
      <w:r w:rsidR="00DE0A9E">
        <w:rPr>
          <w:rFonts w:ascii="Times New Roman" w:hAnsi="Times New Roman" w:cs="Times New Roman"/>
          <w:sz w:val="24"/>
          <w:szCs w:val="24"/>
        </w:rPr>
        <w:t xml:space="preserve">родителей учащихся во время проведения родительских собраний. </w:t>
      </w:r>
    </w:p>
    <w:p w14:paraId="7DC456CB" w14:textId="43B77F7D" w:rsidR="00286338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в ходе опроса данные предназначены исключительно для служебного пользования экспертами МЭКРРОО</w:t>
      </w:r>
      <w:r w:rsidR="009003EE">
        <w:rPr>
          <w:rFonts w:ascii="Times New Roman" w:hAnsi="Times New Roman" w:cs="Times New Roman"/>
          <w:sz w:val="24"/>
          <w:szCs w:val="24"/>
        </w:rPr>
        <w:t xml:space="preserve"> и администрацией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не подлежат публикации и оглашению.</w:t>
      </w:r>
    </w:p>
    <w:p w14:paraId="1559135F" w14:textId="55B542D9" w:rsidR="00286338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проводится МЭКРРОО или </w:t>
      </w:r>
      <w:r w:rsidR="00C0742D">
        <w:rPr>
          <w:rFonts w:ascii="Times New Roman" w:hAnsi="Times New Roman" w:cs="Times New Roman"/>
          <w:sz w:val="24"/>
          <w:szCs w:val="24"/>
        </w:rPr>
        <w:t>привлеченными для этого специалистами.</w:t>
      </w:r>
    </w:p>
    <w:p w14:paraId="541ADB95" w14:textId="77777777" w:rsidR="00286338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FC709" w14:textId="3E8786C3" w:rsidR="00286338" w:rsidRPr="00B2348B" w:rsidRDefault="00286338" w:rsidP="0028633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3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Инструкция для </w:t>
      </w:r>
      <w:r w:rsidR="00DE0A9E" w:rsidRPr="00B23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родителей об</w:t>
      </w:r>
      <w:r w:rsidRPr="00B23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</w:t>
      </w:r>
      <w:r w:rsidR="00DE0A9E" w:rsidRPr="00B23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B23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щихся по про</w:t>
      </w:r>
      <w:r w:rsidR="00432714" w:rsidRPr="00B23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хождению</w:t>
      </w:r>
      <w:r w:rsidRPr="00B23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опроса</w:t>
      </w:r>
    </w:p>
    <w:p w14:paraId="7388AF73" w14:textId="4D22A9E8" w:rsidR="00286338" w:rsidRPr="00B2348B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348B">
        <w:rPr>
          <w:rFonts w:ascii="Times New Roman" w:hAnsi="Times New Roman" w:cs="Times New Roman"/>
          <w:i/>
          <w:iCs/>
          <w:sz w:val="24"/>
          <w:szCs w:val="24"/>
        </w:rPr>
        <w:t xml:space="preserve">Здравствуйте, </w:t>
      </w:r>
      <w:r w:rsidR="00DE0A9E" w:rsidRPr="00B2348B">
        <w:rPr>
          <w:rFonts w:ascii="Times New Roman" w:hAnsi="Times New Roman" w:cs="Times New Roman"/>
          <w:i/>
          <w:iCs/>
          <w:sz w:val="24"/>
          <w:szCs w:val="24"/>
        </w:rPr>
        <w:t>уважаемый родители</w:t>
      </w:r>
      <w:r w:rsidRPr="00B2348B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13A1C796" w14:textId="3754B90A" w:rsidR="00DE0A9E" w:rsidRPr="00B2348B" w:rsidRDefault="00DE0A9E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348B">
        <w:rPr>
          <w:rFonts w:ascii="Times New Roman" w:hAnsi="Times New Roman" w:cs="Times New Roman"/>
          <w:i/>
          <w:iCs/>
          <w:sz w:val="24"/>
          <w:szCs w:val="24"/>
        </w:rPr>
        <w:t xml:space="preserve">Для улучшения работы школы и поощрения лучших работников просим Вас написать (или выбрать из предложенного списка) </w:t>
      </w:r>
      <w:r w:rsidR="00903EC9" w:rsidRPr="00B2348B">
        <w:rPr>
          <w:rFonts w:ascii="Times New Roman" w:hAnsi="Times New Roman" w:cs="Times New Roman"/>
          <w:i/>
          <w:iCs/>
          <w:sz w:val="24"/>
          <w:szCs w:val="24"/>
        </w:rPr>
        <w:t>фамилии трех</w:t>
      </w:r>
      <w:r w:rsidRPr="00B2348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903EC9" w:rsidRPr="00B2348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B2348B">
        <w:rPr>
          <w:rFonts w:ascii="Times New Roman" w:hAnsi="Times New Roman" w:cs="Times New Roman"/>
          <w:i/>
          <w:iCs/>
          <w:sz w:val="24"/>
          <w:szCs w:val="24"/>
        </w:rPr>
        <w:t xml:space="preserve">) сотрудников школы, которые, на Ваш взгляд, являются самыми </w:t>
      </w:r>
      <w:r w:rsidR="00903EC9" w:rsidRPr="00B2348B">
        <w:rPr>
          <w:rFonts w:ascii="Times New Roman" w:hAnsi="Times New Roman" w:cs="Times New Roman"/>
          <w:i/>
          <w:iCs/>
          <w:sz w:val="24"/>
          <w:szCs w:val="24"/>
        </w:rPr>
        <w:t>авторитетными</w:t>
      </w:r>
      <w:r w:rsidRPr="00B2348B">
        <w:rPr>
          <w:rFonts w:ascii="Times New Roman" w:hAnsi="Times New Roman" w:cs="Times New Roman"/>
          <w:i/>
          <w:iCs/>
          <w:sz w:val="24"/>
          <w:szCs w:val="24"/>
        </w:rPr>
        <w:t xml:space="preserve"> для Вас.</w:t>
      </w:r>
    </w:p>
    <w:p w14:paraId="5DC75D89" w14:textId="4378CDDF" w:rsidR="00AE2408" w:rsidRPr="00B2348B" w:rsidRDefault="00AE2408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348B">
        <w:rPr>
          <w:rFonts w:ascii="Times New Roman" w:hAnsi="Times New Roman" w:cs="Times New Roman"/>
          <w:i/>
          <w:iCs/>
          <w:sz w:val="24"/>
          <w:szCs w:val="24"/>
        </w:rPr>
        <w:t xml:space="preserve">Опрос организуется таким образом, что тайна </w:t>
      </w:r>
      <w:r w:rsidR="00D31C6A" w:rsidRPr="00B2348B">
        <w:rPr>
          <w:rFonts w:ascii="Times New Roman" w:hAnsi="Times New Roman" w:cs="Times New Roman"/>
          <w:i/>
          <w:iCs/>
          <w:sz w:val="24"/>
          <w:szCs w:val="24"/>
        </w:rPr>
        <w:t xml:space="preserve">вашего </w:t>
      </w:r>
      <w:r w:rsidRPr="00B2348B">
        <w:rPr>
          <w:rFonts w:ascii="Times New Roman" w:hAnsi="Times New Roman" w:cs="Times New Roman"/>
          <w:i/>
          <w:iCs/>
          <w:sz w:val="24"/>
          <w:szCs w:val="24"/>
        </w:rPr>
        <w:t xml:space="preserve">имени сохраняется, участие в опросе является анонимным. </w:t>
      </w:r>
      <w:r w:rsidR="00D31C6A" w:rsidRPr="00B2348B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B2348B">
        <w:rPr>
          <w:rFonts w:ascii="Times New Roman" w:hAnsi="Times New Roman" w:cs="Times New Roman"/>
          <w:i/>
          <w:iCs/>
          <w:sz w:val="24"/>
          <w:szCs w:val="24"/>
        </w:rPr>
        <w:t xml:space="preserve"> не должны</w:t>
      </w:r>
      <w:r w:rsidR="00D31C6A" w:rsidRPr="00B23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348B">
        <w:rPr>
          <w:rFonts w:ascii="Times New Roman" w:hAnsi="Times New Roman" w:cs="Times New Roman"/>
          <w:i/>
          <w:iCs/>
          <w:sz w:val="24"/>
          <w:szCs w:val="24"/>
        </w:rPr>
        <w:t>подписывать анкеты и делать пометок</w:t>
      </w:r>
      <w:r w:rsidR="00D31C6A" w:rsidRPr="00B2348B">
        <w:rPr>
          <w:rFonts w:ascii="Times New Roman" w:hAnsi="Times New Roman" w:cs="Times New Roman"/>
          <w:i/>
          <w:iCs/>
          <w:sz w:val="24"/>
          <w:szCs w:val="24"/>
        </w:rPr>
        <w:t>, по которым можно установить вашу личность.</w:t>
      </w:r>
    </w:p>
    <w:p w14:paraId="46E5FF50" w14:textId="23D31159" w:rsidR="00D31C6A" w:rsidRPr="00B2348B" w:rsidRDefault="00D31C6A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348B">
        <w:rPr>
          <w:rFonts w:ascii="Times New Roman" w:hAnsi="Times New Roman" w:cs="Times New Roman"/>
          <w:i/>
          <w:iCs/>
          <w:sz w:val="24"/>
          <w:szCs w:val="24"/>
        </w:rPr>
        <w:t>Удачи всем нам!</w:t>
      </w:r>
    </w:p>
    <w:p w14:paraId="79529A49" w14:textId="77777777" w:rsidR="00D31C6A" w:rsidRDefault="00D31C6A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3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1D"/>
    <w:rsid w:val="00004E32"/>
    <w:rsid w:val="000718F0"/>
    <w:rsid w:val="000B2E49"/>
    <w:rsid w:val="00121439"/>
    <w:rsid w:val="0015152D"/>
    <w:rsid w:val="0015320C"/>
    <w:rsid w:val="00172DE0"/>
    <w:rsid w:val="002806A1"/>
    <w:rsid w:val="00286338"/>
    <w:rsid w:val="00303775"/>
    <w:rsid w:val="003D30CF"/>
    <w:rsid w:val="00420BD9"/>
    <w:rsid w:val="00432714"/>
    <w:rsid w:val="004B166A"/>
    <w:rsid w:val="004C092C"/>
    <w:rsid w:val="005E2180"/>
    <w:rsid w:val="0062440B"/>
    <w:rsid w:val="0063328A"/>
    <w:rsid w:val="006B0044"/>
    <w:rsid w:val="006B77E1"/>
    <w:rsid w:val="006C2942"/>
    <w:rsid w:val="00755B82"/>
    <w:rsid w:val="007845C4"/>
    <w:rsid w:val="007F4B7D"/>
    <w:rsid w:val="00832E5A"/>
    <w:rsid w:val="008940F7"/>
    <w:rsid w:val="008C63BB"/>
    <w:rsid w:val="009003EE"/>
    <w:rsid w:val="00903EC9"/>
    <w:rsid w:val="00904013"/>
    <w:rsid w:val="009060C7"/>
    <w:rsid w:val="0091705E"/>
    <w:rsid w:val="009324EC"/>
    <w:rsid w:val="009715A4"/>
    <w:rsid w:val="0098021A"/>
    <w:rsid w:val="00997F41"/>
    <w:rsid w:val="00A50676"/>
    <w:rsid w:val="00AE2408"/>
    <w:rsid w:val="00B2348B"/>
    <w:rsid w:val="00BF1D4E"/>
    <w:rsid w:val="00C0742D"/>
    <w:rsid w:val="00C27A1D"/>
    <w:rsid w:val="00C83912"/>
    <w:rsid w:val="00CC6C89"/>
    <w:rsid w:val="00CD541A"/>
    <w:rsid w:val="00CE0D40"/>
    <w:rsid w:val="00D0177B"/>
    <w:rsid w:val="00D31C6A"/>
    <w:rsid w:val="00DE0A9E"/>
    <w:rsid w:val="00DF1364"/>
    <w:rsid w:val="00E608E4"/>
    <w:rsid w:val="00E62BCF"/>
    <w:rsid w:val="00E80758"/>
    <w:rsid w:val="00F00218"/>
    <w:rsid w:val="00F3676E"/>
    <w:rsid w:val="00F87B88"/>
    <w:rsid w:val="00F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4501"/>
  <w15:chartTrackingRefBased/>
  <w15:docId w15:val="{B1CFD5CB-BEB5-47D6-9AEB-EE22178E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Робский</dc:creator>
  <cp:keywords/>
  <dc:description/>
  <cp:lastModifiedBy>Елена Н. Гусарова</cp:lastModifiedBy>
  <cp:revision>9</cp:revision>
  <dcterms:created xsi:type="dcterms:W3CDTF">2024-05-18T08:16:00Z</dcterms:created>
  <dcterms:modified xsi:type="dcterms:W3CDTF">2024-08-07T06:37:00Z</dcterms:modified>
</cp:coreProperties>
</file>